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7CA2" w14:textId="38D23F45" w:rsidR="00CC418E" w:rsidRPr="00515965" w:rsidRDefault="00CC418E" w:rsidP="00CC418E">
      <w:pPr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596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5737D4" wp14:editId="07C8AE45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2AAC" w14:textId="77777777" w:rsidR="00CC418E" w:rsidRPr="00515965" w:rsidRDefault="00CC418E" w:rsidP="00CC418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15965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14:paraId="17F0B778" w14:textId="77777777" w:rsidR="00CC418E" w:rsidRPr="00515965" w:rsidRDefault="00CC418E" w:rsidP="00CC418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15965">
        <w:rPr>
          <w:rFonts w:ascii="Times New Roman" w:hAnsi="Times New Roman"/>
          <w:b/>
          <w:sz w:val="28"/>
          <w:szCs w:val="28"/>
        </w:rPr>
        <w:t>П О С ТА Н О В Л Е Н И Е</w:t>
      </w:r>
    </w:p>
    <w:p w14:paraId="08BB25CD" w14:textId="77777777" w:rsidR="00CC418E" w:rsidRPr="00A70C04" w:rsidRDefault="00CC418E" w:rsidP="00CC418E">
      <w:pPr>
        <w:ind w:left="-57" w:right="-57"/>
        <w:jc w:val="center"/>
        <w:rPr>
          <w:rFonts w:ascii="Times New Roman" w:hAnsi="Times New Roman"/>
          <w:sz w:val="18"/>
          <w:szCs w:val="28"/>
        </w:rPr>
      </w:pPr>
    </w:p>
    <w:p w14:paraId="0EA5ED96" w14:textId="3A175848" w:rsidR="00CC418E" w:rsidRPr="00515965" w:rsidRDefault="00CC418E" w:rsidP="00CC418E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5159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12.04.2023</w:t>
      </w:r>
      <w:r w:rsidRPr="00515965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30</w:t>
      </w:r>
    </w:p>
    <w:p w14:paraId="0E984B3E" w14:textId="77777777" w:rsidR="00CC418E" w:rsidRPr="00A70C04" w:rsidRDefault="00CC418E" w:rsidP="00CC418E">
      <w:pPr>
        <w:tabs>
          <w:tab w:val="left" w:pos="284"/>
        </w:tabs>
        <w:ind w:left="-57" w:right="-57"/>
        <w:jc w:val="center"/>
        <w:rPr>
          <w:rFonts w:ascii="Times New Roman" w:hAnsi="Times New Roman"/>
          <w:sz w:val="18"/>
          <w:szCs w:val="28"/>
        </w:rPr>
      </w:pPr>
    </w:p>
    <w:p w14:paraId="038B4266" w14:textId="77777777" w:rsidR="00CC418E" w:rsidRDefault="00CC418E" w:rsidP="00CC418E">
      <w:pPr>
        <w:ind w:right="-2"/>
        <w:jc w:val="center"/>
        <w:rPr>
          <w:rFonts w:ascii="Times New Roman" w:hAnsi="Times New Roman"/>
        </w:rPr>
      </w:pPr>
      <w:r w:rsidRPr="00515965">
        <w:rPr>
          <w:rFonts w:ascii="Times New Roman" w:hAnsi="Times New Roman"/>
        </w:rPr>
        <w:t>хутор Александровский</w:t>
      </w:r>
    </w:p>
    <w:p w14:paraId="74D2085D" w14:textId="77777777" w:rsidR="00CC418E" w:rsidRPr="00515965" w:rsidRDefault="00CC418E" w:rsidP="00CC418E">
      <w:pPr>
        <w:ind w:right="-2"/>
        <w:jc w:val="center"/>
        <w:rPr>
          <w:rFonts w:ascii="Times New Roman" w:hAnsi="Times New Roman"/>
        </w:rPr>
      </w:pPr>
    </w:p>
    <w:p w14:paraId="36FAA1F1" w14:textId="718FE21D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="00CC418E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</w:p>
    <w:p w14:paraId="0F2740B1" w14:textId="5DDC300E"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11BF5D5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муниципального образования </w:t>
      </w:r>
      <w:r w:rsidR="00CC418E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14:paraId="0ECADC36" w14:textId="1C816E27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муниципального образования </w:t>
      </w:r>
      <w:r w:rsidR="00CC418E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r w:rsidR="00CC418E" w:rsidRPr="00C00909">
        <w:rPr>
          <w:color w:val="000000"/>
          <w:sz w:val="28"/>
          <w:szCs w:val="28"/>
        </w:rPr>
        <w:t>приложению,</w:t>
      </w:r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654D59B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CC418E">
        <w:rPr>
          <w:color w:val="000000"/>
          <w:sz w:val="28"/>
          <w:szCs w:val="28"/>
        </w:rPr>
        <w:t>Общему отделу администрации 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</w:t>
      </w:r>
      <w:r w:rsidR="00CC418E">
        <w:rPr>
          <w:color w:val="000000"/>
          <w:sz w:val="28"/>
          <w:szCs w:val="28"/>
        </w:rPr>
        <w:t>(</w:t>
      </w:r>
      <w:proofErr w:type="spellStart"/>
      <w:r w:rsidR="00CC418E">
        <w:rPr>
          <w:color w:val="000000"/>
          <w:sz w:val="28"/>
          <w:szCs w:val="28"/>
        </w:rPr>
        <w:t>Локтионова</w:t>
      </w:r>
      <w:proofErr w:type="spellEnd"/>
      <w:r w:rsidR="00CC418E">
        <w:rPr>
          <w:color w:val="000000"/>
          <w:sz w:val="28"/>
          <w:szCs w:val="28"/>
        </w:rPr>
        <w:t>)</w:t>
      </w:r>
      <w:r w:rsidR="00D3127A" w:rsidRPr="00C00909">
        <w:rPr>
          <w:color w:val="000000"/>
          <w:sz w:val="28"/>
          <w:szCs w:val="28"/>
        </w:rPr>
        <w:t xml:space="preserve"> </w:t>
      </w:r>
      <w:r w:rsidR="00CC418E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 официальном сайте </w:t>
      </w:r>
      <w:r w:rsidR="00CC418E">
        <w:rPr>
          <w:color w:val="000000"/>
          <w:sz w:val="28"/>
          <w:szCs w:val="28"/>
        </w:rPr>
        <w:t xml:space="preserve">администрации Александровского сельского поселения Усть-Лабинского района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0A0F5056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возложить на </w:t>
      </w:r>
      <w:r w:rsidR="00CC418E">
        <w:rPr>
          <w:color w:val="000000"/>
          <w:sz w:val="28"/>
          <w:szCs w:val="28"/>
        </w:rPr>
        <w:t>исполняющего обязанности главы Александровского сельского поселения Усть-Лабинского района Слесаренко Е.В.</w:t>
      </w:r>
    </w:p>
    <w:p w14:paraId="15F50C93" w14:textId="5121C654" w:rsidR="0043215C" w:rsidRPr="00C00909" w:rsidRDefault="00CC418E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65B530F0" w14:textId="0A4CA82B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17C2676C" w14:textId="77777777" w:rsidR="00CC418E" w:rsidRDefault="00CC418E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18066B16" w14:textId="77777777" w:rsidR="00CC418E" w:rsidRDefault="00CC418E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4946DE18" w14:textId="5CDFBFA3" w:rsidR="00CC418E" w:rsidRDefault="00CC418E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35708131" w14:textId="77777777" w:rsidR="00CC418E" w:rsidRDefault="00CC418E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Александровского сельского</w:t>
      </w:r>
    </w:p>
    <w:p w14:paraId="3EC313EA" w14:textId="017E5597" w:rsidR="00CC418E" w:rsidRPr="00C00909" w:rsidRDefault="00CC418E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Усть-Лабинского района                       </w:t>
      </w:r>
      <w:r w:rsidR="00E503A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E503AD">
        <w:rPr>
          <w:color w:val="000000"/>
          <w:sz w:val="28"/>
          <w:szCs w:val="28"/>
        </w:rPr>
        <w:t>Е.В. Слесаренко</w:t>
      </w:r>
    </w:p>
    <w:p w14:paraId="6D471353" w14:textId="0CFB90DF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15C1A5F0" w:rsidR="0043215C" w:rsidRDefault="009A140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поселения</w:t>
      </w:r>
    </w:p>
    <w:p w14:paraId="3E63CD24" w14:textId="4107A315" w:rsidR="009A1406" w:rsidRPr="00C00909" w:rsidRDefault="009A140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</w:p>
    <w:p w14:paraId="6B8B9D08" w14:textId="119F1405" w:rsidR="0043215C" w:rsidRPr="00C00909" w:rsidRDefault="009A140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12.04.2023 года № 30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5F31F85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9A1406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9A1406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A1406">
        <w:rPr>
          <w:color w:val="000000"/>
          <w:sz w:val="28"/>
          <w:szCs w:val="28"/>
        </w:rPr>
        <w:t>Общие положения</w:t>
      </w:r>
    </w:p>
    <w:p w14:paraId="28D1E927" w14:textId="7FE5F8EB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актами муниципального образования</w:t>
      </w:r>
      <w:r w:rsidR="00542CFE" w:rsidRPr="00C00909">
        <w:rPr>
          <w:color w:val="000000"/>
          <w:sz w:val="28"/>
          <w:szCs w:val="28"/>
        </w:rPr>
        <w:t xml:space="preserve">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61081A3F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9A1406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A1406">
        <w:rPr>
          <w:color w:val="000000"/>
          <w:sz w:val="28"/>
          <w:szCs w:val="28"/>
        </w:rPr>
        <w:t>2. Основные цели</w:t>
      </w:r>
      <w:r w:rsidR="003C7EB7" w:rsidRPr="009A1406">
        <w:rPr>
          <w:color w:val="000000"/>
          <w:sz w:val="28"/>
          <w:szCs w:val="28"/>
        </w:rPr>
        <w:t xml:space="preserve"> добровольческой (волонтерской) деятельности</w:t>
      </w:r>
      <w:r w:rsidRPr="009A1406">
        <w:rPr>
          <w:color w:val="000000"/>
          <w:sz w:val="28"/>
          <w:szCs w:val="28"/>
        </w:rPr>
        <w:t xml:space="preserve"> </w:t>
      </w:r>
    </w:p>
    <w:p w14:paraId="6860FBF3" w14:textId="5436017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167696D5" w:rsidR="0043215C" w:rsidRPr="009A1406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A1406">
        <w:rPr>
          <w:color w:val="000000"/>
          <w:sz w:val="28"/>
          <w:szCs w:val="28"/>
        </w:rPr>
        <w:t xml:space="preserve">3. </w:t>
      </w:r>
      <w:r w:rsidR="00A04EBD" w:rsidRPr="009A1406">
        <w:rPr>
          <w:color w:val="000000"/>
          <w:sz w:val="28"/>
          <w:szCs w:val="28"/>
        </w:rPr>
        <w:t>Организация</w:t>
      </w:r>
      <w:r w:rsidR="0043215C" w:rsidRPr="009A1406">
        <w:rPr>
          <w:color w:val="000000"/>
          <w:sz w:val="28"/>
          <w:szCs w:val="28"/>
        </w:rPr>
        <w:t xml:space="preserve"> </w:t>
      </w:r>
      <w:r w:rsidR="00500E39" w:rsidRPr="009A1406">
        <w:rPr>
          <w:color w:val="000000"/>
          <w:sz w:val="28"/>
          <w:szCs w:val="28"/>
        </w:rPr>
        <w:t xml:space="preserve">взаимодействия </w:t>
      </w:r>
      <w:r w:rsidR="00220D2F" w:rsidRPr="009A1406">
        <w:rPr>
          <w:color w:val="000000"/>
          <w:sz w:val="28"/>
          <w:szCs w:val="28"/>
        </w:rPr>
        <w:t>администрации</w:t>
      </w:r>
      <w:r w:rsidR="0048773B" w:rsidRPr="009A1406">
        <w:rPr>
          <w:color w:val="000000"/>
          <w:sz w:val="28"/>
          <w:szCs w:val="28"/>
        </w:rPr>
        <w:t xml:space="preserve">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220D2F" w:rsidRPr="009A1406">
        <w:rPr>
          <w:color w:val="000000"/>
          <w:sz w:val="28"/>
          <w:szCs w:val="28"/>
        </w:rPr>
        <w:t xml:space="preserve"> и</w:t>
      </w:r>
      <w:r w:rsidR="00500E39" w:rsidRPr="009A1406">
        <w:rPr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263483D4" w14:textId="33187616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</w:t>
      </w:r>
      <w:r w:rsidR="00622AFC" w:rsidRPr="00C00909">
        <w:rPr>
          <w:color w:val="000000"/>
          <w:sz w:val="28"/>
          <w:szCs w:val="28"/>
        </w:rPr>
        <w:lastRenderedPageBreak/>
        <w:t xml:space="preserve">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50757A30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9A1406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муниципального образования </w:t>
      </w:r>
      <w:r w:rsidR="009A1406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lastRenderedPageBreak/>
        <w:t xml:space="preserve">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BB046FC" w14:textId="77777777" w:rsidR="009A1406" w:rsidRDefault="009A140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6" w:name="_GoBack"/>
      <w:bookmarkEnd w:id="26"/>
    </w:p>
    <w:p w14:paraId="0908137D" w14:textId="58C0596B" w:rsidR="00EE58DE" w:rsidRDefault="009A140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14:paraId="45DD6033" w14:textId="5A84BDE5" w:rsidR="009A1406" w:rsidRDefault="009A140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56C5153B" w14:textId="77777777" w:rsidR="009A1406" w:rsidRDefault="009A140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поселения</w:t>
      </w:r>
    </w:p>
    <w:p w14:paraId="6633565B" w14:textId="77602EE2" w:rsidR="009A1406" w:rsidRDefault="009A140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Усть-Лабинского района                                                    Е.В. Слесаренко</w:t>
      </w: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2596F5B" w14:textId="6C11EB8B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88CBA59" w14:textId="77777777" w:rsidR="00465D9A" w:rsidRPr="00DB416B" w:rsidRDefault="00465D9A" w:rsidP="00465D9A">
      <w:pPr>
        <w:jc w:val="center"/>
        <w:rPr>
          <w:rFonts w:ascii="Times New Roman" w:hAnsi="Times New Roman"/>
          <w:b/>
          <w:sz w:val="28"/>
          <w:szCs w:val="28"/>
        </w:rPr>
      </w:pPr>
      <w:r w:rsidRPr="00DB416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9D5D401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14:paraId="7B3304E0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</w:p>
    <w:p w14:paraId="6F4EEF65" w14:textId="1FE7245D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12.04</w:t>
      </w:r>
      <w:r w:rsidRPr="00DB416B">
        <w:rPr>
          <w:rFonts w:ascii="Times New Roman" w:hAnsi="Times New Roman"/>
          <w:sz w:val="28"/>
          <w:szCs w:val="28"/>
        </w:rPr>
        <w:t xml:space="preserve">.2023 года № </w:t>
      </w:r>
      <w:r>
        <w:rPr>
          <w:rFonts w:ascii="Times New Roman" w:hAnsi="Times New Roman"/>
          <w:sz w:val="28"/>
          <w:szCs w:val="28"/>
        </w:rPr>
        <w:t>30</w:t>
      </w:r>
    </w:p>
    <w:p w14:paraId="1E02A263" w14:textId="71BE9090" w:rsidR="00465D9A" w:rsidRPr="00DB416B" w:rsidRDefault="00465D9A" w:rsidP="00465D9A">
      <w:pPr>
        <w:jc w:val="both"/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«</w:t>
      </w:r>
      <w:r w:rsidRPr="00465D9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взаимодействия администрации муниципального образования Александровского сельского поселения Усть-Лабинского района, подведомственных</w:t>
      </w:r>
      <w:r>
        <w:rPr>
          <w:bCs/>
          <w:color w:val="000000"/>
          <w:sz w:val="28"/>
          <w:szCs w:val="28"/>
        </w:rPr>
        <w:t xml:space="preserve"> </w:t>
      </w:r>
      <w:r w:rsidRPr="00465D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DB416B">
        <w:rPr>
          <w:rFonts w:ascii="Times New Roman" w:hAnsi="Times New Roman"/>
          <w:sz w:val="28"/>
          <w:szCs w:val="28"/>
        </w:rPr>
        <w:t>»</w:t>
      </w:r>
    </w:p>
    <w:p w14:paraId="661C853B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6F301D65" w14:textId="77777777" w:rsidR="00465D9A" w:rsidRPr="00DB416B" w:rsidRDefault="00465D9A" w:rsidP="00465D9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3E49A4A" w14:textId="77777777" w:rsidR="00465D9A" w:rsidRPr="00DB416B" w:rsidRDefault="00465D9A" w:rsidP="00465D9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DB416B">
        <w:rPr>
          <w:rFonts w:ascii="Times New Roman" w:hAnsi="Times New Roman"/>
          <w:bCs/>
          <w:sz w:val="28"/>
          <w:szCs w:val="28"/>
        </w:rPr>
        <w:t>Проект согласован:</w:t>
      </w:r>
    </w:p>
    <w:p w14:paraId="13FFC042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1"/>
        <w:gridCol w:w="1808"/>
        <w:gridCol w:w="2691"/>
      </w:tblGrid>
      <w:tr w:rsidR="00465D9A" w:rsidRPr="00DB416B" w14:paraId="0B11D900" w14:textId="77777777" w:rsidTr="00B023A0">
        <w:tc>
          <w:tcPr>
            <w:tcW w:w="4848" w:type="dxa"/>
            <w:shd w:val="clear" w:color="auto" w:fill="auto"/>
          </w:tcPr>
          <w:p w14:paraId="557F605E" w14:textId="77777777" w:rsidR="00465D9A" w:rsidRPr="00DB416B" w:rsidRDefault="00465D9A" w:rsidP="00B023A0">
            <w:pPr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DB416B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Специалистом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14:paraId="12A0DF6D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40A813F1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DB416B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DB416B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14:paraId="46BE7D50" w14:textId="77777777" w:rsidR="00465D9A" w:rsidRPr="00DB416B" w:rsidRDefault="00465D9A" w:rsidP="00465D9A">
      <w:pPr>
        <w:shd w:val="clear" w:color="auto" w:fill="FFFFFF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14:paraId="14DA3544" w14:textId="77777777" w:rsidR="00465D9A" w:rsidRPr="00DB416B" w:rsidRDefault="00465D9A" w:rsidP="00465D9A">
      <w:pPr>
        <w:shd w:val="clear" w:color="auto" w:fill="FFFFFF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14:paraId="123A24F5" w14:textId="77777777" w:rsidR="00465D9A" w:rsidRPr="00DB416B" w:rsidRDefault="00465D9A" w:rsidP="00465D9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Проект подготовлен:</w:t>
      </w:r>
    </w:p>
    <w:p w14:paraId="5BA887C5" w14:textId="77777777" w:rsidR="00465D9A" w:rsidRPr="00DB416B" w:rsidRDefault="00465D9A" w:rsidP="00465D9A">
      <w:pPr>
        <w:shd w:val="clear" w:color="auto" w:fill="FFFFFF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465D9A" w:rsidRPr="00DB416B" w14:paraId="0A923FBF" w14:textId="77777777" w:rsidTr="00B023A0">
        <w:tc>
          <w:tcPr>
            <w:tcW w:w="4848" w:type="dxa"/>
            <w:shd w:val="clear" w:color="auto" w:fill="auto"/>
          </w:tcPr>
          <w:p w14:paraId="6B6D7651" w14:textId="77777777" w:rsidR="00465D9A" w:rsidRPr="00DB416B" w:rsidRDefault="00465D9A" w:rsidP="00B023A0">
            <w:pPr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Ведущим специалистом администрации общего </w:t>
            </w:r>
            <w:r w:rsidRPr="00DB416B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14:paraId="6160F4E3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F9FA538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14:paraId="27A4332B" w14:textId="77777777" w:rsidR="00465D9A" w:rsidRPr="00DB416B" w:rsidRDefault="00465D9A" w:rsidP="00465D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14BB59C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30831C55" w14:textId="77777777" w:rsidR="00465D9A" w:rsidRPr="00DB416B" w:rsidRDefault="00465D9A" w:rsidP="00465D9A">
      <w:pPr>
        <w:tabs>
          <w:tab w:val="left" w:pos="5479"/>
        </w:tabs>
        <w:rPr>
          <w:rFonts w:ascii="Times New Roman" w:hAnsi="Times New Roman"/>
          <w:sz w:val="28"/>
          <w:szCs w:val="28"/>
        </w:rPr>
      </w:pPr>
    </w:p>
    <w:p w14:paraId="30E2A99E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0291E9D8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32C4B5F9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3F85D545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0C53914F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7CFA43FC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280F14E8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65A1D395" w14:textId="77777777" w:rsidR="00465D9A" w:rsidRPr="00DB416B" w:rsidRDefault="00465D9A" w:rsidP="00465D9A">
      <w:pPr>
        <w:jc w:val="center"/>
        <w:rPr>
          <w:rFonts w:ascii="Times New Roman" w:hAnsi="Times New Roman"/>
          <w:sz w:val="28"/>
          <w:szCs w:val="28"/>
        </w:rPr>
      </w:pPr>
    </w:p>
    <w:p w14:paraId="0C3EEA07" w14:textId="77777777" w:rsidR="00465D9A" w:rsidRPr="00DB416B" w:rsidRDefault="00465D9A" w:rsidP="00465D9A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4A4BB6C" w14:textId="77777777" w:rsidR="00465D9A" w:rsidRPr="00DB416B" w:rsidRDefault="00465D9A" w:rsidP="00465D9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B716DF" w14:textId="77777777" w:rsidR="00465D9A" w:rsidRPr="00DB416B" w:rsidRDefault="00465D9A" w:rsidP="00465D9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F52D6B" w14:textId="77777777" w:rsidR="00465D9A" w:rsidRPr="00DB416B" w:rsidRDefault="00465D9A" w:rsidP="00465D9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C5BDC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08BCAF50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499E3FDE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5704FD24" w14:textId="77777777" w:rsidR="00465D9A" w:rsidRDefault="00465D9A" w:rsidP="00465D9A">
      <w:pPr>
        <w:rPr>
          <w:rFonts w:ascii="Times New Roman" w:hAnsi="Times New Roman"/>
          <w:sz w:val="28"/>
          <w:szCs w:val="28"/>
        </w:rPr>
      </w:pPr>
    </w:p>
    <w:p w14:paraId="75703194" w14:textId="77777777" w:rsidR="00465D9A" w:rsidRDefault="00465D9A" w:rsidP="00465D9A">
      <w:pPr>
        <w:rPr>
          <w:rFonts w:ascii="Times New Roman" w:hAnsi="Times New Roman"/>
          <w:sz w:val="28"/>
          <w:szCs w:val="28"/>
        </w:rPr>
      </w:pPr>
    </w:p>
    <w:p w14:paraId="6C2B035C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492CBF5B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54B5E54B" w14:textId="77777777" w:rsidR="00465D9A" w:rsidRPr="00DB416B" w:rsidRDefault="00465D9A" w:rsidP="00465D9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16B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14:paraId="612A42EA" w14:textId="77777777" w:rsidR="00465D9A" w:rsidRPr="00DB416B" w:rsidRDefault="00465D9A" w:rsidP="00465D9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16B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14:paraId="2D55EE97" w14:textId="77777777" w:rsidR="00465D9A" w:rsidRPr="00DB416B" w:rsidRDefault="00465D9A" w:rsidP="00465D9A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4AED9B1" w14:textId="382D5575" w:rsidR="00465D9A" w:rsidRPr="00465D9A" w:rsidRDefault="00465D9A" w:rsidP="00465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D9A">
        <w:rPr>
          <w:snapToGrid w:val="0"/>
          <w:sz w:val="28"/>
          <w:szCs w:val="28"/>
        </w:rPr>
        <w:t xml:space="preserve">Наименование вопроса: </w:t>
      </w:r>
      <w:r w:rsidRPr="00465D9A">
        <w:rPr>
          <w:bCs/>
          <w:sz w:val="28"/>
          <w:szCs w:val="28"/>
        </w:rPr>
        <w:t>«</w:t>
      </w:r>
      <w:r w:rsidRPr="00465D9A">
        <w:rPr>
          <w:bCs/>
          <w:color w:val="000000"/>
          <w:sz w:val="28"/>
          <w:szCs w:val="28"/>
        </w:rPr>
        <w:t>Об утверждении порядка взаимодействия администрации муниципального образования Александровского сельского поселения Усть-Лабинского района, подведомственных</w:t>
      </w:r>
      <w:r>
        <w:rPr>
          <w:bCs/>
          <w:color w:val="000000"/>
          <w:sz w:val="28"/>
          <w:szCs w:val="28"/>
        </w:rPr>
        <w:t xml:space="preserve"> </w:t>
      </w:r>
      <w:r w:rsidRPr="00465D9A">
        <w:rPr>
          <w:bCs/>
          <w:color w:val="000000"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465D9A">
        <w:rPr>
          <w:bCs/>
          <w:sz w:val="28"/>
          <w:szCs w:val="28"/>
        </w:rPr>
        <w:t>»</w:t>
      </w:r>
    </w:p>
    <w:p w14:paraId="52E2360A" w14:textId="77777777" w:rsidR="00465D9A" w:rsidRPr="00465D9A" w:rsidRDefault="00465D9A" w:rsidP="00465D9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B3FF633" w14:textId="77777777" w:rsidR="00465D9A" w:rsidRPr="00DB416B" w:rsidRDefault="00465D9A" w:rsidP="00465D9A">
      <w:pPr>
        <w:jc w:val="both"/>
        <w:rPr>
          <w:rFonts w:ascii="Times New Roman" w:hAnsi="Times New Roman"/>
          <w:sz w:val="28"/>
          <w:szCs w:val="28"/>
        </w:rPr>
      </w:pPr>
    </w:p>
    <w:p w14:paraId="6FD4D0D3" w14:textId="77777777" w:rsidR="00465D9A" w:rsidRPr="00DB416B" w:rsidRDefault="00465D9A" w:rsidP="00465D9A">
      <w:pPr>
        <w:jc w:val="both"/>
        <w:rPr>
          <w:rFonts w:ascii="Times New Roman" w:hAnsi="Times New Roman"/>
          <w:sz w:val="28"/>
          <w:szCs w:val="28"/>
        </w:rPr>
      </w:pPr>
    </w:p>
    <w:p w14:paraId="525C27BC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Распоряжение разослать:</w:t>
      </w:r>
    </w:p>
    <w:p w14:paraId="346D4584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5F10BA35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1. В дело – 1 экз.;</w:t>
      </w:r>
    </w:p>
    <w:p w14:paraId="1FC47A9E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  <w:r w:rsidRPr="00DB416B">
        <w:rPr>
          <w:rFonts w:ascii="Times New Roman" w:hAnsi="Times New Roman"/>
          <w:sz w:val="28"/>
          <w:szCs w:val="28"/>
        </w:rPr>
        <w:t>2. В общий отдел-1 экз.;</w:t>
      </w:r>
    </w:p>
    <w:p w14:paraId="4FA0C070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p w14:paraId="650355A3" w14:textId="77777777" w:rsidR="00465D9A" w:rsidRPr="00DB416B" w:rsidRDefault="00465D9A" w:rsidP="00465D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465D9A" w:rsidRPr="00DB416B" w14:paraId="3D0B5C72" w14:textId="77777777" w:rsidTr="00B023A0">
        <w:tc>
          <w:tcPr>
            <w:tcW w:w="4721" w:type="dxa"/>
            <w:shd w:val="clear" w:color="auto" w:fill="auto"/>
          </w:tcPr>
          <w:p w14:paraId="4BF93CF5" w14:textId="77777777" w:rsidR="00465D9A" w:rsidRPr="00DB416B" w:rsidRDefault="00465D9A" w:rsidP="00B023A0">
            <w:pPr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Ведущим специалистом администрации общего </w:t>
            </w:r>
            <w:r w:rsidRPr="00DB416B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отдела администрации Александровского сельского поселения Усть-Лабинского района</w:t>
            </w:r>
          </w:p>
        </w:tc>
        <w:tc>
          <w:tcPr>
            <w:tcW w:w="1879" w:type="dxa"/>
            <w:shd w:val="clear" w:color="auto" w:fill="auto"/>
          </w:tcPr>
          <w:p w14:paraId="33A46EAD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14:paraId="4636BD5C" w14:textId="77777777" w:rsidR="00465D9A" w:rsidRPr="00DB416B" w:rsidRDefault="00465D9A" w:rsidP="00B023A0">
            <w:pPr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14:paraId="77E65C13" w14:textId="2B7D880E" w:rsidR="00465D9A" w:rsidRPr="00DB416B" w:rsidRDefault="00465D9A" w:rsidP="00465D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Pr="00DB416B">
        <w:rPr>
          <w:rFonts w:ascii="Times New Roman" w:hAnsi="Times New Roman"/>
          <w:sz w:val="28"/>
          <w:szCs w:val="28"/>
        </w:rPr>
        <w:t>.2023 год</w:t>
      </w:r>
    </w:p>
    <w:p w14:paraId="5B673CDC" w14:textId="77777777" w:rsidR="00465D9A" w:rsidRPr="00646267" w:rsidRDefault="00465D9A" w:rsidP="00465D9A">
      <w:pPr>
        <w:rPr>
          <w:sz w:val="28"/>
          <w:szCs w:val="28"/>
        </w:rPr>
      </w:pPr>
    </w:p>
    <w:p w14:paraId="2296BCC9" w14:textId="77777777" w:rsidR="00465D9A" w:rsidRDefault="00465D9A" w:rsidP="00465D9A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14:paraId="0BD51DF9" w14:textId="77777777" w:rsidR="00465D9A" w:rsidRDefault="00465D9A" w:rsidP="00465D9A">
      <w:pPr>
        <w:jc w:val="right"/>
        <w:rPr>
          <w:sz w:val="28"/>
        </w:rPr>
      </w:pPr>
    </w:p>
    <w:p w14:paraId="09EBA0B8" w14:textId="77777777" w:rsidR="00465D9A" w:rsidRDefault="00465D9A" w:rsidP="00465D9A">
      <w:pPr>
        <w:jc w:val="both"/>
        <w:rPr>
          <w:rFonts w:ascii="Times New Roman" w:hAnsi="Times New Roman"/>
        </w:rPr>
      </w:pPr>
    </w:p>
    <w:p w14:paraId="06862C82" w14:textId="64663830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EE58DE" w:rsidSect="00F877CC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69F26" w14:textId="77777777" w:rsidR="003C0C41" w:rsidRDefault="003C0C41" w:rsidP="00EB6123">
      <w:r>
        <w:separator/>
      </w:r>
    </w:p>
  </w:endnote>
  <w:endnote w:type="continuationSeparator" w:id="0">
    <w:p w14:paraId="5D2FF860" w14:textId="77777777" w:rsidR="003C0C41" w:rsidRDefault="003C0C4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413B" w14:textId="77777777" w:rsidR="003C0C41" w:rsidRDefault="003C0C41" w:rsidP="00EB6123">
      <w:r>
        <w:separator/>
      </w:r>
    </w:p>
  </w:footnote>
  <w:footnote w:type="continuationSeparator" w:id="0">
    <w:p w14:paraId="25BD7577" w14:textId="77777777" w:rsidR="003C0C41" w:rsidRDefault="003C0C4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65D9A">
          <w:rPr>
            <w:rFonts w:ascii="Times New Roman" w:hAnsi="Times New Roman" w:cs="Times New Roman"/>
            <w:noProof/>
          </w:rPr>
          <w:t>10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0C41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65D9A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1406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18E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3AD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Plain Text"/>
    <w:basedOn w:val="a"/>
    <w:link w:val="a9"/>
    <w:rsid w:val="00465D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465D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65D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Асланян</cp:lastModifiedBy>
  <cp:revision>4</cp:revision>
  <cp:lastPrinted>2023-04-12T08:26:00Z</cp:lastPrinted>
  <dcterms:created xsi:type="dcterms:W3CDTF">2023-03-15T14:51:00Z</dcterms:created>
  <dcterms:modified xsi:type="dcterms:W3CDTF">2023-04-12T08:26:00Z</dcterms:modified>
</cp:coreProperties>
</file>